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7F9F" w14:textId="77777777" w:rsidR="00B23435" w:rsidRDefault="000157E4" w:rsidP="000157E4">
      <w:pPr>
        <w:tabs>
          <w:tab w:val="left" w:pos="9072"/>
        </w:tabs>
        <w:jc w:val="right"/>
        <w:rPr>
          <w:b/>
        </w:rPr>
      </w:pPr>
      <w:r w:rsidRPr="009F4078">
        <w:rPr>
          <w:b/>
        </w:rPr>
        <w:tab/>
      </w:r>
    </w:p>
    <w:p w14:paraId="487C889C" w14:textId="3324AACE" w:rsidR="000157E4" w:rsidRPr="009F4078" w:rsidRDefault="000157E4" w:rsidP="000157E4">
      <w:pPr>
        <w:tabs>
          <w:tab w:val="left" w:pos="9072"/>
        </w:tabs>
        <w:jc w:val="right"/>
        <w:rPr>
          <w:b/>
        </w:rPr>
      </w:pPr>
      <w:r w:rsidRPr="009F4078">
        <w:rPr>
          <w:b/>
        </w:rPr>
        <w:t>RELAYS CHANGED</w:t>
      </w:r>
    </w:p>
    <w:tbl>
      <w:tblPr>
        <w:tblStyle w:val="SampleTable1"/>
        <w:tblW w:w="14709" w:type="dxa"/>
        <w:tblLayout w:type="fixed"/>
        <w:tblLook w:val="0000" w:firstRow="0" w:lastRow="0" w:firstColumn="0" w:lastColumn="0" w:noHBand="0" w:noVBand="0"/>
      </w:tblPr>
      <w:tblGrid>
        <w:gridCol w:w="506"/>
        <w:gridCol w:w="687"/>
        <w:gridCol w:w="997"/>
        <w:gridCol w:w="1156"/>
        <w:gridCol w:w="946"/>
        <w:gridCol w:w="1127"/>
        <w:gridCol w:w="706"/>
        <w:gridCol w:w="506"/>
        <w:gridCol w:w="687"/>
        <w:gridCol w:w="1154"/>
        <w:gridCol w:w="1134"/>
        <w:gridCol w:w="1417"/>
        <w:gridCol w:w="1276"/>
        <w:gridCol w:w="992"/>
        <w:gridCol w:w="1418"/>
      </w:tblGrid>
      <w:tr w:rsidR="000157E4" w:rsidRPr="0037035D" w14:paraId="5FCCD832" w14:textId="77777777" w:rsidTr="00FB2332">
        <w:trPr>
          <w:trHeight w:val="20"/>
        </w:trPr>
        <w:tc>
          <w:tcPr>
            <w:tcW w:w="5419" w:type="dxa"/>
            <w:gridSpan w:val="6"/>
            <w:tcBorders>
              <w:left w:val="single" w:sz="4" w:space="0" w:color="auto"/>
            </w:tcBorders>
          </w:tcPr>
          <w:p w14:paraId="6C91AB33" w14:textId="77777777" w:rsidR="000157E4" w:rsidRPr="0037035D" w:rsidRDefault="000157E4" w:rsidP="00FB2332">
            <w:pPr>
              <w:pStyle w:val="Tableheadings"/>
            </w:pPr>
            <w:r w:rsidRPr="0037035D">
              <w:t>DISPLACED RELAY</w:t>
            </w:r>
          </w:p>
        </w:tc>
        <w:tc>
          <w:tcPr>
            <w:tcW w:w="9290" w:type="dxa"/>
            <w:gridSpan w:val="9"/>
            <w:tcBorders>
              <w:right w:val="single" w:sz="4" w:space="0" w:color="auto"/>
            </w:tcBorders>
          </w:tcPr>
          <w:p w14:paraId="2B61BE43" w14:textId="77777777" w:rsidR="000157E4" w:rsidRPr="0037035D" w:rsidRDefault="000157E4" w:rsidP="00FB2332">
            <w:pPr>
              <w:pStyle w:val="Tableheadings"/>
            </w:pPr>
            <w:r w:rsidRPr="0037035D">
              <w:t>NEW RELAY</w:t>
            </w:r>
          </w:p>
        </w:tc>
      </w:tr>
      <w:tr w:rsidR="000157E4" w:rsidRPr="0037035D" w14:paraId="6D1110AF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508ED76C" w14:textId="77777777" w:rsidR="000157E4" w:rsidRPr="0037035D" w:rsidRDefault="000157E4" w:rsidP="00FB2332">
            <w:pPr>
              <w:pStyle w:val="Tableheadings"/>
            </w:pPr>
            <w:r w:rsidRPr="0037035D">
              <w:t>No.</w:t>
            </w:r>
          </w:p>
        </w:tc>
        <w:tc>
          <w:tcPr>
            <w:tcW w:w="687" w:type="dxa"/>
          </w:tcPr>
          <w:p w14:paraId="12EB1B3C" w14:textId="77777777" w:rsidR="000157E4" w:rsidRPr="0037035D" w:rsidRDefault="000157E4" w:rsidP="00FB2332">
            <w:pPr>
              <w:pStyle w:val="Tableheadings"/>
            </w:pPr>
            <w:r w:rsidRPr="0037035D">
              <w:t>TYPE</w:t>
            </w:r>
          </w:p>
        </w:tc>
        <w:tc>
          <w:tcPr>
            <w:tcW w:w="997" w:type="dxa"/>
          </w:tcPr>
          <w:p w14:paraId="60808DD5" w14:textId="77777777" w:rsidR="000157E4" w:rsidRPr="0037035D" w:rsidRDefault="000157E4" w:rsidP="00FB2332">
            <w:pPr>
              <w:pStyle w:val="Tableheadings"/>
            </w:pPr>
            <w:r w:rsidRPr="0037035D">
              <w:t>MAKERS</w:t>
            </w:r>
          </w:p>
        </w:tc>
        <w:tc>
          <w:tcPr>
            <w:tcW w:w="1156" w:type="dxa"/>
          </w:tcPr>
          <w:p w14:paraId="3ECE17B2" w14:textId="77777777" w:rsidR="000157E4" w:rsidRPr="0037035D" w:rsidRDefault="000157E4" w:rsidP="00FB2332">
            <w:pPr>
              <w:pStyle w:val="Tableheadings"/>
            </w:pPr>
            <w:r w:rsidRPr="0037035D">
              <w:t>LOCATION</w:t>
            </w:r>
          </w:p>
        </w:tc>
        <w:tc>
          <w:tcPr>
            <w:tcW w:w="946" w:type="dxa"/>
          </w:tcPr>
          <w:p w14:paraId="036FD00C" w14:textId="77777777" w:rsidR="000157E4" w:rsidRPr="0037035D" w:rsidRDefault="000157E4" w:rsidP="00FB2332">
            <w:pPr>
              <w:pStyle w:val="Tableheadings"/>
            </w:pPr>
            <w:r w:rsidRPr="0037035D">
              <w:t>CIRCUIT</w:t>
            </w:r>
          </w:p>
        </w:tc>
        <w:tc>
          <w:tcPr>
            <w:tcW w:w="1127" w:type="dxa"/>
          </w:tcPr>
          <w:p w14:paraId="738D21AA" w14:textId="77777777" w:rsidR="000157E4" w:rsidRPr="0037035D" w:rsidRDefault="000157E4" w:rsidP="00FB2332">
            <w:pPr>
              <w:pStyle w:val="Tableheadings"/>
            </w:pPr>
            <w:r w:rsidRPr="0037035D">
              <w:t>REPAIR</w:t>
            </w:r>
          </w:p>
        </w:tc>
        <w:tc>
          <w:tcPr>
            <w:tcW w:w="706" w:type="dxa"/>
          </w:tcPr>
          <w:p w14:paraId="085177A3" w14:textId="77777777" w:rsidR="000157E4" w:rsidRPr="0037035D" w:rsidRDefault="000157E4" w:rsidP="00FB2332">
            <w:pPr>
              <w:pStyle w:val="Tableheadings"/>
            </w:pPr>
            <w:r w:rsidRPr="0037035D">
              <w:t>DATE</w:t>
            </w:r>
          </w:p>
        </w:tc>
        <w:tc>
          <w:tcPr>
            <w:tcW w:w="506" w:type="dxa"/>
          </w:tcPr>
          <w:p w14:paraId="38676BE0" w14:textId="77777777" w:rsidR="000157E4" w:rsidRPr="0037035D" w:rsidRDefault="000157E4" w:rsidP="00FB2332">
            <w:pPr>
              <w:pStyle w:val="Tableheadings"/>
            </w:pPr>
            <w:r w:rsidRPr="0037035D">
              <w:t>No.</w:t>
            </w:r>
          </w:p>
        </w:tc>
        <w:tc>
          <w:tcPr>
            <w:tcW w:w="687" w:type="dxa"/>
          </w:tcPr>
          <w:p w14:paraId="72A24B09" w14:textId="77777777" w:rsidR="000157E4" w:rsidRPr="0037035D" w:rsidRDefault="000157E4" w:rsidP="00FB2332">
            <w:pPr>
              <w:pStyle w:val="Tableheadings"/>
            </w:pPr>
            <w:r w:rsidRPr="0037035D">
              <w:t>TYPE</w:t>
            </w:r>
          </w:p>
        </w:tc>
        <w:tc>
          <w:tcPr>
            <w:tcW w:w="1154" w:type="dxa"/>
          </w:tcPr>
          <w:p w14:paraId="5725903B" w14:textId="77777777" w:rsidR="000157E4" w:rsidRPr="0037035D" w:rsidRDefault="000157E4" w:rsidP="00FB2332">
            <w:pPr>
              <w:pStyle w:val="Tableheadings"/>
            </w:pPr>
            <w:r w:rsidRPr="0037035D">
              <w:t>MAKERS</w:t>
            </w:r>
          </w:p>
        </w:tc>
        <w:tc>
          <w:tcPr>
            <w:tcW w:w="1134" w:type="dxa"/>
          </w:tcPr>
          <w:p w14:paraId="571AF9EE" w14:textId="77777777" w:rsidR="000157E4" w:rsidRPr="0037035D" w:rsidRDefault="000157E4" w:rsidP="00FB2332">
            <w:pPr>
              <w:pStyle w:val="Tableheadings"/>
            </w:pPr>
            <w:r w:rsidRPr="0037035D">
              <w:t>PICK UP</w:t>
            </w:r>
          </w:p>
        </w:tc>
        <w:tc>
          <w:tcPr>
            <w:tcW w:w="1417" w:type="dxa"/>
          </w:tcPr>
          <w:p w14:paraId="40F2F8C7" w14:textId="77777777" w:rsidR="000157E4" w:rsidRPr="0037035D" w:rsidRDefault="000157E4" w:rsidP="00FB2332">
            <w:pPr>
              <w:pStyle w:val="Tableheadings"/>
            </w:pPr>
            <w:r w:rsidRPr="0037035D">
              <w:t>DROP AWAY</w:t>
            </w:r>
          </w:p>
        </w:tc>
        <w:tc>
          <w:tcPr>
            <w:tcW w:w="1276" w:type="dxa"/>
          </w:tcPr>
          <w:p w14:paraId="443EB18D" w14:textId="77777777" w:rsidR="000157E4" w:rsidRPr="0037035D" w:rsidRDefault="000157E4" w:rsidP="00FB2332">
            <w:pPr>
              <w:pStyle w:val="Tableheadings"/>
            </w:pPr>
            <w:r w:rsidRPr="0037035D">
              <w:t>WORKING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342E3E19" w14:textId="77777777" w:rsidR="000157E4" w:rsidRPr="0037035D" w:rsidRDefault="000157E4" w:rsidP="00FB2332">
            <w:pPr>
              <w:pStyle w:val="Tableheadings"/>
            </w:pPr>
            <w:r w:rsidRPr="0037035D">
              <w:t>WORKSHOP TESTS</w:t>
            </w:r>
          </w:p>
        </w:tc>
      </w:tr>
      <w:tr w:rsidR="000157E4" w:rsidRPr="0037035D" w14:paraId="2D7DF2A8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42B9EDFA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687" w:type="dxa"/>
          </w:tcPr>
          <w:p w14:paraId="71EB78F1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997" w:type="dxa"/>
          </w:tcPr>
          <w:p w14:paraId="718BAFAE" w14:textId="77777777" w:rsidR="000157E4" w:rsidRPr="0037035D" w:rsidRDefault="000157E4" w:rsidP="00FB2332">
            <w:pPr>
              <w:pStyle w:val="Tableheadings"/>
            </w:pPr>
            <w:r w:rsidRPr="0037035D">
              <w:t>NAME</w:t>
            </w:r>
          </w:p>
        </w:tc>
        <w:tc>
          <w:tcPr>
            <w:tcW w:w="1156" w:type="dxa"/>
          </w:tcPr>
          <w:p w14:paraId="16DFA96A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946" w:type="dxa"/>
          </w:tcPr>
          <w:p w14:paraId="1D72FD15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1127" w:type="dxa"/>
          </w:tcPr>
          <w:p w14:paraId="5F63E399" w14:textId="77777777" w:rsidR="000157E4" w:rsidRPr="0037035D" w:rsidRDefault="000157E4" w:rsidP="00FB2332">
            <w:pPr>
              <w:pStyle w:val="Tableheadings"/>
            </w:pPr>
            <w:r w:rsidRPr="0037035D">
              <w:t>REQN. No.</w:t>
            </w:r>
          </w:p>
        </w:tc>
        <w:tc>
          <w:tcPr>
            <w:tcW w:w="706" w:type="dxa"/>
          </w:tcPr>
          <w:p w14:paraId="161F3DAD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506" w:type="dxa"/>
          </w:tcPr>
          <w:p w14:paraId="478DC833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687" w:type="dxa"/>
          </w:tcPr>
          <w:p w14:paraId="254628C4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1154" w:type="dxa"/>
          </w:tcPr>
          <w:p w14:paraId="0F96B1AF" w14:textId="77777777" w:rsidR="000157E4" w:rsidRPr="0037035D" w:rsidRDefault="000157E4" w:rsidP="00FB2332">
            <w:pPr>
              <w:pStyle w:val="Tableheadings"/>
            </w:pPr>
            <w:r w:rsidRPr="0037035D">
              <w:t>NAME</w:t>
            </w:r>
          </w:p>
        </w:tc>
        <w:tc>
          <w:tcPr>
            <w:tcW w:w="1134" w:type="dxa"/>
          </w:tcPr>
          <w:p w14:paraId="232B4F2F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1417" w:type="dxa"/>
          </w:tcPr>
          <w:p w14:paraId="4F8971ED" w14:textId="77777777" w:rsidR="000157E4" w:rsidRPr="0037035D" w:rsidRDefault="000157E4" w:rsidP="00FB2332">
            <w:pPr>
              <w:pStyle w:val="Tableheadings"/>
            </w:pPr>
          </w:p>
        </w:tc>
        <w:tc>
          <w:tcPr>
            <w:tcW w:w="1276" w:type="dxa"/>
          </w:tcPr>
          <w:p w14:paraId="66E45F3F" w14:textId="77777777" w:rsidR="000157E4" w:rsidRPr="0037035D" w:rsidRDefault="000157E4" w:rsidP="00FB2332">
            <w:pPr>
              <w:pStyle w:val="Tableheadings"/>
            </w:pPr>
            <w:r w:rsidRPr="0037035D">
              <w:t>CURRENT</w:t>
            </w:r>
          </w:p>
        </w:tc>
        <w:tc>
          <w:tcPr>
            <w:tcW w:w="992" w:type="dxa"/>
          </w:tcPr>
          <w:p w14:paraId="6226DF08" w14:textId="77777777" w:rsidR="000157E4" w:rsidRPr="0037035D" w:rsidRDefault="000157E4" w:rsidP="00FB2332">
            <w:pPr>
              <w:pStyle w:val="Tableheadings"/>
            </w:pPr>
            <w:r w:rsidRPr="0037035D">
              <w:t>PICK UP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472C5F" w14:textId="77777777" w:rsidR="000157E4" w:rsidRPr="0037035D" w:rsidRDefault="000157E4" w:rsidP="00FB2332">
            <w:pPr>
              <w:pStyle w:val="Tableheadings"/>
            </w:pPr>
            <w:r w:rsidRPr="0037035D">
              <w:t>DROP AWAY</w:t>
            </w:r>
          </w:p>
        </w:tc>
      </w:tr>
      <w:tr w:rsidR="000157E4" w:rsidRPr="0037035D" w14:paraId="6AD4D587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53D2EF12" w14:textId="77777777" w:rsidR="000157E4" w:rsidRPr="0037035D" w:rsidRDefault="000157E4" w:rsidP="00FB2332"/>
        </w:tc>
        <w:tc>
          <w:tcPr>
            <w:tcW w:w="687" w:type="dxa"/>
          </w:tcPr>
          <w:p w14:paraId="5E2A6FC9" w14:textId="77777777" w:rsidR="000157E4" w:rsidRPr="0037035D" w:rsidRDefault="000157E4" w:rsidP="00FB2332"/>
        </w:tc>
        <w:tc>
          <w:tcPr>
            <w:tcW w:w="997" w:type="dxa"/>
          </w:tcPr>
          <w:p w14:paraId="1D0F6197" w14:textId="77777777" w:rsidR="000157E4" w:rsidRPr="0037035D" w:rsidRDefault="000157E4" w:rsidP="00FB2332"/>
        </w:tc>
        <w:tc>
          <w:tcPr>
            <w:tcW w:w="1156" w:type="dxa"/>
          </w:tcPr>
          <w:p w14:paraId="721FA316" w14:textId="77777777" w:rsidR="000157E4" w:rsidRPr="0037035D" w:rsidRDefault="000157E4" w:rsidP="00FB2332"/>
        </w:tc>
        <w:tc>
          <w:tcPr>
            <w:tcW w:w="946" w:type="dxa"/>
          </w:tcPr>
          <w:p w14:paraId="42C07CE7" w14:textId="77777777" w:rsidR="000157E4" w:rsidRPr="0037035D" w:rsidRDefault="000157E4" w:rsidP="00FB2332"/>
        </w:tc>
        <w:tc>
          <w:tcPr>
            <w:tcW w:w="1127" w:type="dxa"/>
          </w:tcPr>
          <w:p w14:paraId="6D8471C6" w14:textId="77777777" w:rsidR="000157E4" w:rsidRPr="0037035D" w:rsidRDefault="000157E4" w:rsidP="00FB2332"/>
        </w:tc>
        <w:tc>
          <w:tcPr>
            <w:tcW w:w="706" w:type="dxa"/>
          </w:tcPr>
          <w:p w14:paraId="0D0D9A31" w14:textId="77777777" w:rsidR="000157E4" w:rsidRPr="0037035D" w:rsidRDefault="000157E4" w:rsidP="00FB2332"/>
        </w:tc>
        <w:tc>
          <w:tcPr>
            <w:tcW w:w="506" w:type="dxa"/>
          </w:tcPr>
          <w:p w14:paraId="5DE0F495" w14:textId="77777777" w:rsidR="000157E4" w:rsidRPr="0037035D" w:rsidRDefault="000157E4" w:rsidP="00FB2332"/>
        </w:tc>
        <w:tc>
          <w:tcPr>
            <w:tcW w:w="687" w:type="dxa"/>
          </w:tcPr>
          <w:p w14:paraId="1A13ED78" w14:textId="77777777" w:rsidR="000157E4" w:rsidRPr="0037035D" w:rsidRDefault="000157E4" w:rsidP="00FB2332"/>
        </w:tc>
        <w:tc>
          <w:tcPr>
            <w:tcW w:w="1154" w:type="dxa"/>
          </w:tcPr>
          <w:p w14:paraId="0989D94F" w14:textId="77777777" w:rsidR="000157E4" w:rsidRPr="0037035D" w:rsidRDefault="000157E4" w:rsidP="00FB2332"/>
        </w:tc>
        <w:tc>
          <w:tcPr>
            <w:tcW w:w="1134" w:type="dxa"/>
          </w:tcPr>
          <w:p w14:paraId="08624E78" w14:textId="77777777" w:rsidR="000157E4" w:rsidRPr="0037035D" w:rsidRDefault="000157E4" w:rsidP="00FB2332"/>
        </w:tc>
        <w:tc>
          <w:tcPr>
            <w:tcW w:w="1417" w:type="dxa"/>
          </w:tcPr>
          <w:p w14:paraId="3E690FDC" w14:textId="77777777" w:rsidR="000157E4" w:rsidRPr="0037035D" w:rsidRDefault="000157E4" w:rsidP="00FB2332"/>
        </w:tc>
        <w:tc>
          <w:tcPr>
            <w:tcW w:w="1276" w:type="dxa"/>
          </w:tcPr>
          <w:p w14:paraId="5F924296" w14:textId="77777777" w:rsidR="000157E4" w:rsidRPr="0037035D" w:rsidRDefault="000157E4" w:rsidP="00FB2332"/>
        </w:tc>
        <w:tc>
          <w:tcPr>
            <w:tcW w:w="992" w:type="dxa"/>
          </w:tcPr>
          <w:p w14:paraId="09116244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7AF38226" w14:textId="77777777" w:rsidR="000157E4" w:rsidRPr="0037035D" w:rsidRDefault="000157E4" w:rsidP="00FB2332"/>
        </w:tc>
      </w:tr>
      <w:tr w:rsidR="000157E4" w:rsidRPr="0037035D" w14:paraId="5386BC6E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02108146" w14:textId="77777777" w:rsidR="000157E4" w:rsidRPr="0037035D" w:rsidRDefault="000157E4" w:rsidP="00FB2332"/>
        </w:tc>
        <w:tc>
          <w:tcPr>
            <w:tcW w:w="687" w:type="dxa"/>
          </w:tcPr>
          <w:p w14:paraId="4E3C1D31" w14:textId="77777777" w:rsidR="000157E4" w:rsidRPr="0037035D" w:rsidRDefault="000157E4" w:rsidP="00FB2332"/>
        </w:tc>
        <w:tc>
          <w:tcPr>
            <w:tcW w:w="997" w:type="dxa"/>
          </w:tcPr>
          <w:p w14:paraId="7338B492" w14:textId="77777777" w:rsidR="000157E4" w:rsidRPr="0037035D" w:rsidRDefault="000157E4" w:rsidP="00FB2332"/>
        </w:tc>
        <w:tc>
          <w:tcPr>
            <w:tcW w:w="1156" w:type="dxa"/>
          </w:tcPr>
          <w:p w14:paraId="617438BA" w14:textId="77777777" w:rsidR="000157E4" w:rsidRPr="0037035D" w:rsidRDefault="000157E4" w:rsidP="00FB2332"/>
        </w:tc>
        <w:tc>
          <w:tcPr>
            <w:tcW w:w="946" w:type="dxa"/>
          </w:tcPr>
          <w:p w14:paraId="42B122CB" w14:textId="77777777" w:rsidR="000157E4" w:rsidRPr="0037035D" w:rsidRDefault="000157E4" w:rsidP="00FB2332"/>
        </w:tc>
        <w:tc>
          <w:tcPr>
            <w:tcW w:w="1127" w:type="dxa"/>
          </w:tcPr>
          <w:p w14:paraId="20909CD1" w14:textId="77777777" w:rsidR="000157E4" w:rsidRPr="0037035D" w:rsidRDefault="000157E4" w:rsidP="00FB2332"/>
        </w:tc>
        <w:tc>
          <w:tcPr>
            <w:tcW w:w="706" w:type="dxa"/>
          </w:tcPr>
          <w:p w14:paraId="66DCB3F2" w14:textId="77777777" w:rsidR="000157E4" w:rsidRPr="0037035D" w:rsidRDefault="000157E4" w:rsidP="00FB2332"/>
        </w:tc>
        <w:tc>
          <w:tcPr>
            <w:tcW w:w="506" w:type="dxa"/>
          </w:tcPr>
          <w:p w14:paraId="3BF049B1" w14:textId="77777777" w:rsidR="000157E4" w:rsidRPr="0037035D" w:rsidRDefault="000157E4" w:rsidP="00FB2332"/>
        </w:tc>
        <w:tc>
          <w:tcPr>
            <w:tcW w:w="687" w:type="dxa"/>
          </w:tcPr>
          <w:p w14:paraId="0C47F208" w14:textId="77777777" w:rsidR="000157E4" w:rsidRPr="0037035D" w:rsidRDefault="000157E4" w:rsidP="00FB2332"/>
        </w:tc>
        <w:tc>
          <w:tcPr>
            <w:tcW w:w="1154" w:type="dxa"/>
          </w:tcPr>
          <w:p w14:paraId="3F1CD182" w14:textId="77777777" w:rsidR="000157E4" w:rsidRPr="0037035D" w:rsidRDefault="000157E4" w:rsidP="00FB2332"/>
        </w:tc>
        <w:tc>
          <w:tcPr>
            <w:tcW w:w="1134" w:type="dxa"/>
          </w:tcPr>
          <w:p w14:paraId="4F9E2F55" w14:textId="77777777" w:rsidR="000157E4" w:rsidRPr="0037035D" w:rsidRDefault="000157E4" w:rsidP="00FB2332"/>
        </w:tc>
        <w:tc>
          <w:tcPr>
            <w:tcW w:w="1417" w:type="dxa"/>
          </w:tcPr>
          <w:p w14:paraId="028AB82F" w14:textId="77777777" w:rsidR="000157E4" w:rsidRPr="0037035D" w:rsidRDefault="000157E4" w:rsidP="00FB2332"/>
        </w:tc>
        <w:tc>
          <w:tcPr>
            <w:tcW w:w="1276" w:type="dxa"/>
          </w:tcPr>
          <w:p w14:paraId="1EC8908F" w14:textId="77777777" w:rsidR="000157E4" w:rsidRPr="0037035D" w:rsidRDefault="000157E4" w:rsidP="00FB2332"/>
        </w:tc>
        <w:tc>
          <w:tcPr>
            <w:tcW w:w="992" w:type="dxa"/>
          </w:tcPr>
          <w:p w14:paraId="0F5E7B3F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36AADA55" w14:textId="77777777" w:rsidR="000157E4" w:rsidRPr="0037035D" w:rsidRDefault="000157E4" w:rsidP="00FB2332"/>
        </w:tc>
      </w:tr>
      <w:tr w:rsidR="000157E4" w:rsidRPr="0037035D" w14:paraId="625C77D1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72F7A1B9" w14:textId="77777777" w:rsidR="000157E4" w:rsidRPr="0037035D" w:rsidRDefault="000157E4" w:rsidP="00FB2332"/>
        </w:tc>
        <w:tc>
          <w:tcPr>
            <w:tcW w:w="687" w:type="dxa"/>
          </w:tcPr>
          <w:p w14:paraId="21042747" w14:textId="77777777" w:rsidR="000157E4" w:rsidRPr="0037035D" w:rsidRDefault="000157E4" w:rsidP="00FB2332"/>
        </w:tc>
        <w:tc>
          <w:tcPr>
            <w:tcW w:w="997" w:type="dxa"/>
          </w:tcPr>
          <w:p w14:paraId="37638604" w14:textId="77777777" w:rsidR="000157E4" w:rsidRPr="0037035D" w:rsidRDefault="000157E4" w:rsidP="00FB2332"/>
        </w:tc>
        <w:tc>
          <w:tcPr>
            <w:tcW w:w="1156" w:type="dxa"/>
          </w:tcPr>
          <w:p w14:paraId="00191C47" w14:textId="77777777" w:rsidR="000157E4" w:rsidRPr="0037035D" w:rsidRDefault="000157E4" w:rsidP="00FB2332"/>
        </w:tc>
        <w:tc>
          <w:tcPr>
            <w:tcW w:w="946" w:type="dxa"/>
          </w:tcPr>
          <w:p w14:paraId="5E5E7495" w14:textId="77777777" w:rsidR="000157E4" w:rsidRPr="0037035D" w:rsidRDefault="000157E4" w:rsidP="00FB2332"/>
        </w:tc>
        <w:tc>
          <w:tcPr>
            <w:tcW w:w="1127" w:type="dxa"/>
          </w:tcPr>
          <w:p w14:paraId="68AB5916" w14:textId="77777777" w:rsidR="000157E4" w:rsidRPr="0037035D" w:rsidRDefault="000157E4" w:rsidP="00FB2332"/>
        </w:tc>
        <w:tc>
          <w:tcPr>
            <w:tcW w:w="706" w:type="dxa"/>
          </w:tcPr>
          <w:p w14:paraId="10858A1F" w14:textId="77777777" w:rsidR="000157E4" w:rsidRPr="0037035D" w:rsidRDefault="000157E4" w:rsidP="00FB2332"/>
        </w:tc>
        <w:tc>
          <w:tcPr>
            <w:tcW w:w="506" w:type="dxa"/>
          </w:tcPr>
          <w:p w14:paraId="6E1074AA" w14:textId="77777777" w:rsidR="000157E4" w:rsidRPr="0037035D" w:rsidRDefault="000157E4" w:rsidP="00FB2332"/>
        </w:tc>
        <w:tc>
          <w:tcPr>
            <w:tcW w:w="687" w:type="dxa"/>
          </w:tcPr>
          <w:p w14:paraId="0858A0D0" w14:textId="77777777" w:rsidR="000157E4" w:rsidRPr="0037035D" w:rsidRDefault="000157E4" w:rsidP="00FB2332"/>
        </w:tc>
        <w:tc>
          <w:tcPr>
            <w:tcW w:w="1154" w:type="dxa"/>
          </w:tcPr>
          <w:p w14:paraId="4B1DF333" w14:textId="77777777" w:rsidR="000157E4" w:rsidRPr="0037035D" w:rsidRDefault="000157E4" w:rsidP="00FB2332"/>
        </w:tc>
        <w:tc>
          <w:tcPr>
            <w:tcW w:w="1134" w:type="dxa"/>
          </w:tcPr>
          <w:p w14:paraId="5707C8BD" w14:textId="77777777" w:rsidR="000157E4" w:rsidRPr="0037035D" w:rsidRDefault="000157E4" w:rsidP="00FB2332"/>
        </w:tc>
        <w:tc>
          <w:tcPr>
            <w:tcW w:w="1417" w:type="dxa"/>
          </w:tcPr>
          <w:p w14:paraId="60ACD300" w14:textId="77777777" w:rsidR="000157E4" w:rsidRPr="0037035D" w:rsidRDefault="000157E4" w:rsidP="00FB2332"/>
        </w:tc>
        <w:tc>
          <w:tcPr>
            <w:tcW w:w="1276" w:type="dxa"/>
          </w:tcPr>
          <w:p w14:paraId="612786C2" w14:textId="77777777" w:rsidR="000157E4" w:rsidRPr="0037035D" w:rsidRDefault="000157E4" w:rsidP="00FB2332"/>
        </w:tc>
        <w:tc>
          <w:tcPr>
            <w:tcW w:w="992" w:type="dxa"/>
          </w:tcPr>
          <w:p w14:paraId="44699F90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231B1E0C" w14:textId="77777777" w:rsidR="000157E4" w:rsidRPr="0037035D" w:rsidRDefault="000157E4" w:rsidP="00FB2332"/>
        </w:tc>
      </w:tr>
      <w:tr w:rsidR="000157E4" w:rsidRPr="0037035D" w14:paraId="2561CDDF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106D7561" w14:textId="77777777" w:rsidR="000157E4" w:rsidRPr="0037035D" w:rsidRDefault="000157E4" w:rsidP="00FB2332"/>
        </w:tc>
        <w:tc>
          <w:tcPr>
            <w:tcW w:w="687" w:type="dxa"/>
          </w:tcPr>
          <w:p w14:paraId="523CC5A8" w14:textId="77777777" w:rsidR="000157E4" w:rsidRPr="0037035D" w:rsidRDefault="000157E4" w:rsidP="00FB2332"/>
        </w:tc>
        <w:tc>
          <w:tcPr>
            <w:tcW w:w="997" w:type="dxa"/>
          </w:tcPr>
          <w:p w14:paraId="00779973" w14:textId="77777777" w:rsidR="000157E4" w:rsidRPr="0037035D" w:rsidRDefault="000157E4" w:rsidP="00FB2332"/>
        </w:tc>
        <w:tc>
          <w:tcPr>
            <w:tcW w:w="1156" w:type="dxa"/>
          </w:tcPr>
          <w:p w14:paraId="074674F9" w14:textId="77777777" w:rsidR="000157E4" w:rsidRPr="0037035D" w:rsidRDefault="000157E4" w:rsidP="00FB2332"/>
        </w:tc>
        <w:tc>
          <w:tcPr>
            <w:tcW w:w="946" w:type="dxa"/>
          </w:tcPr>
          <w:p w14:paraId="35021DAB" w14:textId="77777777" w:rsidR="000157E4" w:rsidRPr="0037035D" w:rsidRDefault="000157E4" w:rsidP="00FB2332"/>
        </w:tc>
        <w:tc>
          <w:tcPr>
            <w:tcW w:w="1127" w:type="dxa"/>
          </w:tcPr>
          <w:p w14:paraId="2D390AB7" w14:textId="77777777" w:rsidR="000157E4" w:rsidRPr="0037035D" w:rsidRDefault="000157E4" w:rsidP="00FB2332"/>
        </w:tc>
        <w:tc>
          <w:tcPr>
            <w:tcW w:w="706" w:type="dxa"/>
          </w:tcPr>
          <w:p w14:paraId="005CEBA8" w14:textId="77777777" w:rsidR="000157E4" w:rsidRPr="0037035D" w:rsidRDefault="000157E4" w:rsidP="00FB2332"/>
        </w:tc>
        <w:tc>
          <w:tcPr>
            <w:tcW w:w="506" w:type="dxa"/>
          </w:tcPr>
          <w:p w14:paraId="07C94DB6" w14:textId="77777777" w:rsidR="000157E4" w:rsidRPr="0037035D" w:rsidRDefault="000157E4" w:rsidP="00FB2332"/>
        </w:tc>
        <w:tc>
          <w:tcPr>
            <w:tcW w:w="687" w:type="dxa"/>
          </w:tcPr>
          <w:p w14:paraId="50B6E764" w14:textId="77777777" w:rsidR="000157E4" w:rsidRPr="0037035D" w:rsidRDefault="000157E4" w:rsidP="00FB2332"/>
        </w:tc>
        <w:tc>
          <w:tcPr>
            <w:tcW w:w="1154" w:type="dxa"/>
          </w:tcPr>
          <w:p w14:paraId="13D7D49B" w14:textId="77777777" w:rsidR="000157E4" w:rsidRPr="0037035D" w:rsidRDefault="000157E4" w:rsidP="00FB2332"/>
        </w:tc>
        <w:tc>
          <w:tcPr>
            <w:tcW w:w="1134" w:type="dxa"/>
          </w:tcPr>
          <w:p w14:paraId="5A03F2C2" w14:textId="77777777" w:rsidR="000157E4" w:rsidRPr="0037035D" w:rsidRDefault="000157E4" w:rsidP="00FB2332"/>
        </w:tc>
        <w:tc>
          <w:tcPr>
            <w:tcW w:w="1417" w:type="dxa"/>
          </w:tcPr>
          <w:p w14:paraId="6484DC02" w14:textId="77777777" w:rsidR="000157E4" w:rsidRPr="0037035D" w:rsidRDefault="000157E4" w:rsidP="00FB2332"/>
        </w:tc>
        <w:tc>
          <w:tcPr>
            <w:tcW w:w="1276" w:type="dxa"/>
          </w:tcPr>
          <w:p w14:paraId="57F92945" w14:textId="77777777" w:rsidR="000157E4" w:rsidRPr="0037035D" w:rsidRDefault="000157E4" w:rsidP="00FB2332"/>
        </w:tc>
        <w:tc>
          <w:tcPr>
            <w:tcW w:w="992" w:type="dxa"/>
          </w:tcPr>
          <w:p w14:paraId="0CB10F2A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7F9F8297" w14:textId="77777777" w:rsidR="000157E4" w:rsidRPr="0037035D" w:rsidRDefault="000157E4" w:rsidP="00FB2332"/>
        </w:tc>
      </w:tr>
      <w:tr w:rsidR="000157E4" w:rsidRPr="0037035D" w14:paraId="28DF801C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3423B6F5" w14:textId="77777777" w:rsidR="000157E4" w:rsidRPr="0037035D" w:rsidRDefault="000157E4" w:rsidP="00FB2332"/>
        </w:tc>
        <w:tc>
          <w:tcPr>
            <w:tcW w:w="687" w:type="dxa"/>
          </w:tcPr>
          <w:p w14:paraId="592EB1C4" w14:textId="77777777" w:rsidR="000157E4" w:rsidRPr="0037035D" w:rsidRDefault="000157E4" w:rsidP="00FB2332"/>
        </w:tc>
        <w:tc>
          <w:tcPr>
            <w:tcW w:w="997" w:type="dxa"/>
          </w:tcPr>
          <w:p w14:paraId="6F668118" w14:textId="77777777" w:rsidR="000157E4" w:rsidRPr="0037035D" w:rsidRDefault="000157E4" w:rsidP="00FB2332"/>
        </w:tc>
        <w:tc>
          <w:tcPr>
            <w:tcW w:w="1156" w:type="dxa"/>
          </w:tcPr>
          <w:p w14:paraId="4A736E34" w14:textId="77777777" w:rsidR="000157E4" w:rsidRPr="0037035D" w:rsidRDefault="000157E4" w:rsidP="00FB2332"/>
        </w:tc>
        <w:tc>
          <w:tcPr>
            <w:tcW w:w="946" w:type="dxa"/>
          </w:tcPr>
          <w:p w14:paraId="49579DBA" w14:textId="77777777" w:rsidR="000157E4" w:rsidRPr="0037035D" w:rsidRDefault="000157E4" w:rsidP="00FB2332"/>
        </w:tc>
        <w:tc>
          <w:tcPr>
            <w:tcW w:w="1127" w:type="dxa"/>
          </w:tcPr>
          <w:p w14:paraId="414AC46F" w14:textId="77777777" w:rsidR="000157E4" w:rsidRPr="0037035D" w:rsidRDefault="000157E4" w:rsidP="00FB2332"/>
        </w:tc>
        <w:tc>
          <w:tcPr>
            <w:tcW w:w="706" w:type="dxa"/>
          </w:tcPr>
          <w:p w14:paraId="6C5EA452" w14:textId="77777777" w:rsidR="000157E4" w:rsidRPr="0037035D" w:rsidRDefault="000157E4" w:rsidP="00FB2332"/>
        </w:tc>
        <w:tc>
          <w:tcPr>
            <w:tcW w:w="506" w:type="dxa"/>
          </w:tcPr>
          <w:p w14:paraId="05D2E15E" w14:textId="77777777" w:rsidR="000157E4" w:rsidRPr="0037035D" w:rsidRDefault="000157E4" w:rsidP="00FB2332"/>
        </w:tc>
        <w:tc>
          <w:tcPr>
            <w:tcW w:w="687" w:type="dxa"/>
          </w:tcPr>
          <w:p w14:paraId="061C8521" w14:textId="77777777" w:rsidR="000157E4" w:rsidRPr="0037035D" w:rsidRDefault="000157E4" w:rsidP="00FB2332"/>
        </w:tc>
        <w:tc>
          <w:tcPr>
            <w:tcW w:w="1154" w:type="dxa"/>
          </w:tcPr>
          <w:p w14:paraId="0F2BFC63" w14:textId="77777777" w:rsidR="000157E4" w:rsidRPr="0037035D" w:rsidRDefault="000157E4" w:rsidP="00FB2332"/>
        </w:tc>
        <w:tc>
          <w:tcPr>
            <w:tcW w:w="1134" w:type="dxa"/>
          </w:tcPr>
          <w:p w14:paraId="257E1AB0" w14:textId="77777777" w:rsidR="000157E4" w:rsidRPr="0037035D" w:rsidRDefault="000157E4" w:rsidP="00FB2332"/>
        </w:tc>
        <w:tc>
          <w:tcPr>
            <w:tcW w:w="1417" w:type="dxa"/>
          </w:tcPr>
          <w:p w14:paraId="71D298AB" w14:textId="77777777" w:rsidR="000157E4" w:rsidRPr="0037035D" w:rsidRDefault="000157E4" w:rsidP="00FB2332"/>
        </w:tc>
        <w:tc>
          <w:tcPr>
            <w:tcW w:w="1276" w:type="dxa"/>
          </w:tcPr>
          <w:p w14:paraId="3737C3F2" w14:textId="77777777" w:rsidR="000157E4" w:rsidRPr="0037035D" w:rsidRDefault="000157E4" w:rsidP="00FB2332"/>
        </w:tc>
        <w:tc>
          <w:tcPr>
            <w:tcW w:w="992" w:type="dxa"/>
          </w:tcPr>
          <w:p w14:paraId="7164DD13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45820AA7" w14:textId="77777777" w:rsidR="000157E4" w:rsidRPr="0037035D" w:rsidRDefault="000157E4" w:rsidP="00FB2332"/>
        </w:tc>
      </w:tr>
      <w:tr w:rsidR="000157E4" w:rsidRPr="0037035D" w14:paraId="2A83201B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21428B0A" w14:textId="77777777" w:rsidR="000157E4" w:rsidRPr="0037035D" w:rsidRDefault="000157E4" w:rsidP="00FB2332"/>
        </w:tc>
        <w:tc>
          <w:tcPr>
            <w:tcW w:w="687" w:type="dxa"/>
          </w:tcPr>
          <w:p w14:paraId="10DCC272" w14:textId="77777777" w:rsidR="000157E4" w:rsidRPr="0037035D" w:rsidRDefault="000157E4" w:rsidP="00FB2332"/>
        </w:tc>
        <w:tc>
          <w:tcPr>
            <w:tcW w:w="997" w:type="dxa"/>
          </w:tcPr>
          <w:p w14:paraId="001C51A8" w14:textId="77777777" w:rsidR="000157E4" w:rsidRPr="0037035D" w:rsidRDefault="000157E4" w:rsidP="00FB2332"/>
        </w:tc>
        <w:tc>
          <w:tcPr>
            <w:tcW w:w="1156" w:type="dxa"/>
          </w:tcPr>
          <w:p w14:paraId="59753D06" w14:textId="77777777" w:rsidR="000157E4" w:rsidRPr="0037035D" w:rsidRDefault="000157E4" w:rsidP="00FB2332"/>
        </w:tc>
        <w:tc>
          <w:tcPr>
            <w:tcW w:w="946" w:type="dxa"/>
          </w:tcPr>
          <w:p w14:paraId="01B2E25B" w14:textId="77777777" w:rsidR="000157E4" w:rsidRPr="0037035D" w:rsidRDefault="000157E4" w:rsidP="00FB2332"/>
        </w:tc>
        <w:tc>
          <w:tcPr>
            <w:tcW w:w="1127" w:type="dxa"/>
          </w:tcPr>
          <w:p w14:paraId="46A27062" w14:textId="77777777" w:rsidR="000157E4" w:rsidRPr="0037035D" w:rsidRDefault="000157E4" w:rsidP="00FB2332"/>
        </w:tc>
        <w:tc>
          <w:tcPr>
            <w:tcW w:w="706" w:type="dxa"/>
          </w:tcPr>
          <w:p w14:paraId="60BE49B3" w14:textId="77777777" w:rsidR="000157E4" w:rsidRPr="0037035D" w:rsidRDefault="000157E4" w:rsidP="00FB2332"/>
        </w:tc>
        <w:tc>
          <w:tcPr>
            <w:tcW w:w="506" w:type="dxa"/>
          </w:tcPr>
          <w:p w14:paraId="7F1E50A9" w14:textId="77777777" w:rsidR="000157E4" w:rsidRPr="0037035D" w:rsidRDefault="000157E4" w:rsidP="00FB2332"/>
        </w:tc>
        <w:tc>
          <w:tcPr>
            <w:tcW w:w="687" w:type="dxa"/>
          </w:tcPr>
          <w:p w14:paraId="49094E2B" w14:textId="77777777" w:rsidR="000157E4" w:rsidRPr="0037035D" w:rsidRDefault="000157E4" w:rsidP="00FB2332"/>
        </w:tc>
        <w:tc>
          <w:tcPr>
            <w:tcW w:w="1154" w:type="dxa"/>
          </w:tcPr>
          <w:p w14:paraId="05089B52" w14:textId="77777777" w:rsidR="000157E4" w:rsidRPr="0037035D" w:rsidRDefault="000157E4" w:rsidP="00FB2332"/>
        </w:tc>
        <w:tc>
          <w:tcPr>
            <w:tcW w:w="1134" w:type="dxa"/>
          </w:tcPr>
          <w:p w14:paraId="363B4825" w14:textId="77777777" w:rsidR="000157E4" w:rsidRPr="0037035D" w:rsidRDefault="000157E4" w:rsidP="00FB2332"/>
        </w:tc>
        <w:tc>
          <w:tcPr>
            <w:tcW w:w="1417" w:type="dxa"/>
          </w:tcPr>
          <w:p w14:paraId="1B4B857E" w14:textId="77777777" w:rsidR="000157E4" w:rsidRPr="0037035D" w:rsidRDefault="000157E4" w:rsidP="00FB2332"/>
        </w:tc>
        <w:tc>
          <w:tcPr>
            <w:tcW w:w="1276" w:type="dxa"/>
          </w:tcPr>
          <w:p w14:paraId="3B4CE247" w14:textId="77777777" w:rsidR="000157E4" w:rsidRPr="0037035D" w:rsidRDefault="000157E4" w:rsidP="00FB2332"/>
        </w:tc>
        <w:tc>
          <w:tcPr>
            <w:tcW w:w="992" w:type="dxa"/>
          </w:tcPr>
          <w:p w14:paraId="0F919DC8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605EA8EB" w14:textId="77777777" w:rsidR="000157E4" w:rsidRPr="0037035D" w:rsidRDefault="000157E4" w:rsidP="00FB2332"/>
        </w:tc>
      </w:tr>
      <w:tr w:rsidR="000157E4" w:rsidRPr="0037035D" w14:paraId="2C4C1775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03737265" w14:textId="77777777" w:rsidR="000157E4" w:rsidRPr="0037035D" w:rsidRDefault="000157E4" w:rsidP="00FB2332"/>
        </w:tc>
        <w:tc>
          <w:tcPr>
            <w:tcW w:w="687" w:type="dxa"/>
          </w:tcPr>
          <w:p w14:paraId="7EF84436" w14:textId="77777777" w:rsidR="000157E4" w:rsidRPr="0037035D" w:rsidRDefault="000157E4" w:rsidP="00FB2332"/>
        </w:tc>
        <w:tc>
          <w:tcPr>
            <w:tcW w:w="997" w:type="dxa"/>
          </w:tcPr>
          <w:p w14:paraId="155DBC50" w14:textId="77777777" w:rsidR="000157E4" w:rsidRPr="0037035D" w:rsidRDefault="000157E4" w:rsidP="00FB2332"/>
        </w:tc>
        <w:tc>
          <w:tcPr>
            <w:tcW w:w="1156" w:type="dxa"/>
          </w:tcPr>
          <w:p w14:paraId="480E03BB" w14:textId="77777777" w:rsidR="000157E4" w:rsidRPr="0037035D" w:rsidRDefault="000157E4" w:rsidP="00FB2332"/>
        </w:tc>
        <w:tc>
          <w:tcPr>
            <w:tcW w:w="946" w:type="dxa"/>
          </w:tcPr>
          <w:p w14:paraId="5CB1FF63" w14:textId="77777777" w:rsidR="000157E4" w:rsidRPr="0037035D" w:rsidRDefault="000157E4" w:rsidP="00FB2332"/>
        </w:tc>
        <w:tc>
          <w:tcPr>
            <w:tcW w:w="1127" w:type="dxa"/>
          </w:tcPr>
          <w:p w14:paraId="339F6CBB" w14:textId="77777777" w:rsidR="000157E4" w:rsidRPr="0037035D" w:rsidRDefault="000157E4" w:rsidP="00FB2332"/>
        </w:tc>
        <w:tc>
          <w:tcPr>
            <w:tcW w:w="706" w:type="dxa"/>
          </w:tcPr>
          <w:p w14:paraId="061B0DC4" w14:textId="77777777" w:rsidR="000157E4" w:rsidRPr="0037035D" w:rsidRDefault="000157E4" w:rsidP="00FB2332"/>
        </w:tc>
        <w:tc>
          <w:tcPr>
            <w:tcW w:w="506" w:type="dxa"/>
          </w:tcPr>
          <w:p w14:paraId="56EBC4C9" w14:textId="77777777" w:rsidR="000157E4" w:rsidRPr="0037035D" w:rsidRDefault="000157E4" w:rsidP="00FB2332"/>
        </w:tc>
        <w:tc>
          <w:tcPr>
            <w:tcW w:w="687" w:type="dxa"/>
          </w:tcPr>
          <w:p w14:paraId="2DE92FC8" w14:textId="77777777" w:rsidR="000157E4" w:rsidRPr="0037035D" w:rsidRDefault="000157E4" w:rsidP="00FB2332"/>
        </w:tc>
        <w:tc>
          <w:tcPr>
            <w:tcW w:w="1154" w:type="dxa"/>
          </w:tcPr>
          <w:p w14:paraId="65DAE08C" w14:textId="77777777" w:rsidR="000157E4" w:rsidRPr="0037035D" w:rsidRDefault="000157E4" w:rsidP="00FB2332"/>
        </w:tc>
        <w:tc>
          <w:tcPr>
            <w:tcW w:w="1134" w:type="dxa"/>
          </w:tcPr>
          <w:p w14:paraId="18E55359" w14:textId="77777777" w:rsidR="000157E4" w:rsidRPr="0037035D" w:rsidRDefault="000157E4" w:rsidP="00FB2332"/>
        </w:tc>
        <w:tc>
          <w:tcPr>
            <w:tcW w:w="1417" w:type="dxa"/>
          </w:tcPr>
          <w:p w14:paraId="30BB33CE" w14:textId="77777777" w:rsidR="000157E4" w:rsidRPr="0037035D" w:rsidRDefault="000157E4" w:rsidP="00FB2332"/>
        </w:tc>
        <w:tc>
          <w:tcPr>
            <w:tcW w:w="1276" w:type="dxa"/>
          </w:tcPr>
          <w:p w14:paraId="18BF41B3" w14:textId="77777777" w:rsidR="000157E4" w:rsidRPr="0037035D" w:rsidRDefault="000157E4" w:rsidP="00FB2332"/>
        </w:tc>
        <w:tc>
          <w:tcPr>
            <w:tcW w:w="992" w:type="dxa"/>
          </w:tcPr>
          <w:p w14:paraId="7C483E06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7A806FC0" w14:textId="77777777" w:rsidR="000157E4" w:rsidRPr="0037035D" w:rsidRDefault="000157E4" w:rsidP="00FB2332"/>
        </w:tc>
      </w:tr>
      <w:tr w:rsidR="000157E4" w:rsidRPr="0037035D" w14:paraId="4FBDD515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7E2C9CF8" w14:textId="77777777" w:rsidR="000157E4" w:rsidRPr="0037035D" w:rsidRDefault="000157E4" w:rsidP="00FB2332"/>
        </w:tc>
        <w:tc>
          <w:tcPr>
            <w:tcW w:w="687" w:type="dxa"/>
          </w:tcPr>
          <w:p w14:paraId="108EE283" w14:textId="77777777" w:rsidR="000157E4" w:rsidRPr="0037035D" w:rsidRDefault="000157E4" w:rsidP="00FB2332"/>
        </w:tc>
        <w:tc>
          <w:tcPr>
            <w:tcW w:w="997" w:type="dxa"/>
          </w:tcPr>
          <w:p w14:paraId="54947E5A" w14:textId="77777777" w:rsidR="000157E4" w:rsidRPr="0037035D" w:rsidRDefault="000157E4" w:rsidP="00FB2332"/>
        </w:tc>
        <w:tc>
          <w:tcPr>
            <w:tcW w:w="1156" w:type="dxa"/>
          </w:tcPr>
          <w:p w14:paraId="5FC01677" w14:textId="77777777" w:rsidR="000157E4" w:rsidRPr="0037035D" w:rsidRDefault="000157E4" w:rsidP="00FB2332"/>
        </w:tc>
        <w:tc>
          <w:tcPr>
            <w:tcW w:w="946" w:type="dxa"/>
          </w:tcPr>
          <w:p w14:paraId="672AAFEA" w14:textId="77777777" w:rsidR="000157E4" w:rsidRPr="0037035D" w:rsidRDefault="000157E4" w:rsidP="00FB2332"/>
        </w:tc>
        <w:tc>
          <w:tcPr>
            <w:tcW w:w="1127" w:type="dxa"/>
          </w:tcPr>
          <w:p w14:paraId="6BAB984B" w14:textId="77777777" w:rsidR="000157E4" w:rsidRPr="0037035D" w:rsidRDefault="000157E4" w:rsidP="00FB2332"/>
        </w:tc>
        <w:tc>
          <w:tcPr>
            <w:tcW w:w="706" w:type="dxa"/>
          </w:tcPr>
          <w:p w14:paraId="30FE71DA" w14:textId="77777777" w:rsidR="000157E4" w:rsidRPr="0037035D" w:rsidRDefault="000157E4" w:rsidP="00FB2332"/>
        </w:tc>
        <w:tc>
          <w:tcPr>
            <w:tcW w:w="506" w:type="dxa"/>
          </w:tcPr>
          <w:p w14:paraId="2C6294BC" w14:textId="77777777" w:rsidR="000157E4" w:rsidRPr="0037035D" w:rsidRDefault="000157E4" w:rsidP="00FB2332"/>
        </w:tc>
        <w:tc>
          <w:tcPr>
            <w:tcW w:w="687" w:type="dxa"/>
          </w:tcPr>
          <w:p w14:paraId="5CF0B049" w14:textId="77777777" w:rsidR="000157E4" w:rsidRPr="0037035D" w:rsidRDefault="000157E4" w:rsidP="00FB2332"/>
        </w:tc>
        <w:tc>
          <w:tcPr>
            <w:tcW w:w="1154" w:type="dxa"/>
          </w:tcPr>
          <w:p w14:paraId="18A7BF02" w14:textId="77777777" w:rsidR="000157E4" w:rsidRPr="0037035D" w:rsidRDefault="000157E4" w:rsidP="00FB2332"/>
        </w:tc>
        <w:tc>
          <w:tcPr>
            <w:tcW w:w="1134" w:type="dxa"/>
          </w:tcPr>
          <w:p w14:paraId="76576513" w14:textId="77777777" w:rsidR="000157E4" w:rsidRPr="0037035D" w:rsidRDefault="000157E4" w:rsidP="00FB2332"/>
        </w:tc>
        <w:tc>
          <w:tcPr>
            <w:tcW w:w="1417" w:type="dxa"/>
          </w:tcPr>
          <w:p w14:paraId="11CD7055" w14:textId="77777777" w:rsidR="000157E4" w:rsidRPr="0037035D" w:rsidRDefault="000157E4" w:rsidP="00FB2332"/>
        </w:tc>
        <w:tc>
          <w:tcPr>
            <w:tcW w:w="1276" w:type="dxa"/>
          </w:tcPr>
          <w:p w14:paraId="115B2C0C" w14:textId="77777777" w:rsidR="000157E4" w:rsidRPr="0037035D" w:rsidRDefault="000157E4" w:rsidP="00FB2332"/>
        </w:tc>
        <w:tc>
          <w:tcPr>
            <w:tcW w:w="992" w:type="dxa"/>
          </w:tcPr>
          <w:p w14:paraId="71B5808E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5B11AA44" w14:textId="77777777" w:rsidR="000157E4" w:rsidRPr="0037035D" w:rsidRDefault="000157E4" w:rsidP="00FB2332"/>
        </w:tc>
      </w:tr>
      <w:tr w:rsidR="000157E4" w:rsidRPr="0037035D" w14:paraId="680A1BFD" w14:textId="77777777" w:rsidTr="00FB2332">
        <w:trPr>
          <w:trHeight w:val="20"/>
        </w:trPr>
        <w:tc>
          <w:tcPr>
            <w:tcW w:w="506" w:type="dxa"/>
            <w:tcBorders>
              <w:left w:val="single" w:sz="4" w:space="0" w:color="auto"/>
            </w:tcBorders>
          </w:tcPr>
          <w:p w14:paraId="40A4736D" w14:textId="77777777" w:rsidR="000157E4" w:rsidRPr="0037035D" w:rsidRDefault="000157E4" w:rsidP="00FB2332"/>
        </w:tc>
        <w:tc>
          <w:tcPr>
            <w:tcW w:w="687" w:type="dxa"/>
          </w:tcPr>
          <w:p w14:paraId="7FECEC8B" w14:textId="77777777" w:rsidR="000157E4" w:rsidRPr="0037035D" w:rsidRDefault="000157E4" w:rsidP="00FB2332"/>
        </w:tc>
        <w:tc>
          <w:tcPr>
            <w:tcW w:w="997" w:type="dxa"/>
          </w:tcPr>
          <w:p w14:paraId="3F3B896E" w14:textId="77777777" w:rsidR="000157E4" w:rsidRPr="0037035D" w:rsidRDefault="000157E4" w:rsidP="00FB2332"/>
        </w:tc>
        <w:tc>
          <w:tcPr>
            <w:tcW w:w="1156" w:type="dxa"/>
          </w:tcPr>
          <w:p w14:paraId="6A142164" w14:textId="77777777" w:rsidR="000157E4" w:rsidRPr="0037035D" w:rsidRDefault="000157E4" w:rsidP="00FB2332"/>
        </w:tc>
        <w:tc>
          <w:tcPr>
            <w:tcW w:w="946" w:type="dxa"/>
          </w:tcPr>
          <w:p w14:paraId="2151F0C4" w14:textId="77777777" w:rsidR="000157E4" w:rsidRPr="0037035D" w:rsidRDefault="000157E4" w:rsidP="00FB2332"/>
        </w:tc>
        <w:tc>
          <w:tcPr>
            <w:tcW w:w="1127" w:type="dxa"/>
          </w:tcPr>
          <w:p w14:paraId="5F8E5735" w14:textId="77777777" w:rsidR="000157E4" w:rsidRPr="0037035D" w:rsidRDefault="000157E4" w:rsidP="00FB2332"/>
        </w:tc>
        <w:tc>
          <w:tcPr>
            <w:tcW w:w="706" w:type="dxa"/>
          </w:tcPr>
          <w:p w14:paraId="72B47B72" w14:textId="77777777" w:rsidR="000157E4" w:rsidRPr="0037035D" w:rsidRDefault="000157E4" w:rsidP="00FB2332"/>
        </w:tc>
        <w:tc>
          <w:tcPr>
            <w:tcW w:w="506" w:type="dxa"/>
          </w:tcPr>
          <w:p w14:paraId="10F0B389" w14:textId="77777777" w:rsidR="000157E4" w:rsidRPr="0037035D" w:rsidRDefault="000157E4" w:rsidP="00FB2332"/>
        </w:tc>
        <w:tc>
          <w:tcPr>
            <w:tcW w:w="687" w:type="dxa"/>
          </w:tcPr>
          <w:p w14:paraId="7D2450A1" w14:textId="77777777" w:rsidR="000157E4" w:rsidRPr="0037035D" w:rsidRDefault="000157E4" w:rsidP="00FB2332"/>
        </w:tc>
        <w:tc>
          <w:tcPr>
            <w:tcW w:w="1154" w:type="dxa"/>
          </w:tcPr>
          <w:p w14:paraId="753623BA" w14:textId="77777777" w:rsidR="000157E4" w:rsidRPr="0037035D" w:rsidRDefault="000157E4" w:rsidP="00FB2332"/>
        </w:tc>
        <w:tc>
          <w:tcPr>
            <w:tcW w:w="1134" w:type="dxa"/>
          </w:tcPr>
          <w:p w14:paraId="39057E7F" w14:textId="77777777" w:rsidR="000157E4" w:rsidRPr="0037035D" w:rsidRDefault="000157E4" w:rsidP="00FB2332"/>
        </w:tc>
        <w:tc>
          <w:tcPr>
            <w:tcW w:w="1417" w:type="dxa"/>
          </w:tcPr>
          <w:p w14:paraId="22D2A595" w14:textId="77777777" w:rsidR="000157E4" w:rsidRPr="0037035D" w:rsidRDefault="000157E4" w:rsidP="00FB2332"/>
        </w:tc>
        <w:tc>
          <w:tcPr>
            <w:tcW w:w="1276" w:type="dxa"/>
          </w:tcPr>
          <w:p w14:paraId="0626F7A2" w14:textId="77777777" w:rsidR="000157E4" w:rsidRPr="0037035D" w:rsidRDefault="000157E4" w:rsidP="00FB2332"/>
        </w:tc>
        <w:tc>
          <w:tcPr>
            <w:tcW w:w="992" w:type="dxa"/>
          </w:tcPr>
          <w:p w14:paraId="1FF6C5AA" w14:textId="77777777" w:rsidR="000157E4" w:rsidRPr="0037035D" w:rsidRDefault="000157E4" w:rsidP="00FB2332"/>
        </w:tc>
        <w:tc>
          <w:tcPr>
            <w:tcW w:w="1418" w:type="dxa"/>
            <w:tcBorders>
              <w:right w:val="single" w:sz="4" w:space="0" w:color="auto"/>
            </w:tcBorders>
          </w:tcPr>
          <w:p w14:paraId="5909CCFE" w14:textId="77777777" w:rsidR="000157E4" w:rsidRPr="0037035D" w:rsidRDefault="000157E4" w:rsidP="00FB2332"/>
        </w:tc>
      </w:tr>
    </w:tbl>
    <w:p w14:paraId="4D41E47D" w14:textId="77777777" w:rsidR="00B23435" w:rsidRDefault="00B23435" w:rsidP="000157E4">
      <w:pPr>
        <w:spacing w:after="240"/>
        <w:rPr>
          <w:lang w:val="en-US" w:eastAsia="en-AU"/>
        </w:rPr>
      </w:pPr>
    </w:p>
    <w:p w14:paraId="66E0B271" w14:textId="0761C7FD" w:rsidR="000157E4" w:rsidRPr="0058351C" w:rsidRDefault="000157E4" w:rsidP="000157E4">
      <w:pPr>
        <w:spacing w:after="240"/>
        <w:rPr>
          <w:lang w:val="en-US" w:eastAsia="en-AU"/>
        </w:rPr>
      </w:pPr>
      <w:r w:rsidRPr="0058351C">
        <w:rPr>
          <w:lang w:val="en-US" w:eastAsia="en-AU"/>
        </w:rPr>
        <w:t xml:space="preserve">I certify </w:t>
      </w:r>
      <w:r w:rsidRPr="00B750F2">
        <w:t>that</w:t>
      </w:r>
      <w:r w:rsidRPr="0058351C">
        <w:rPr>
          <w:lang w:val="en-US" w:eastAsia="en-AU"/>
        </w:rPr>
        <w:t xml:space="preserve"> all connections to the relays are correct as per circuit.</w:t>
      </w:r>
    </w:p>
    <w:p w14:paraId="552A8AB7" w14:textId="77777777" w:rsidR="000157E4" w:rsidRPr="00B750F2" w:rsidRDefault="000157E4" w:rsidP="000157E4">
      <w:pPr>
        <w:tabs>
          <w:tab w:val="left" w:pos="7088"/>
        </w:tabs>
        <w:spacing w:after="240"/>
      </w:pPr>
      <w:r w:rsidRPr="00B750F2">
        <w:t>Name:</w:t>
      </w:r>
      <w:r>
        <w:t xml:space="preserve"> …………………………………………………</w:t>
      </w:r>
      <w:r w:rsidRPr="00B750F2">
        <w:tab/>
        <w:t>Section:</w:t>
      </w:r>
      <w:r>
        <w:t xml:space="preserve"> ……………………………………………….</w:t>
      </w:r>
    </w:p>
    <w:p w14:paraId="5C187D5F" w14:textId="77777777" w:rsidR="000157E4" w:rsidRPr="00B750F2" w:rsidRDefault="000157E4" w:rsidP="000157E4">
      <w:pPr>
        <w:tabs>
          <w:tab w:val="left" w:pos="7088"/>
        </w:tabs>
      </w:pPr>
      <w:r w:rsidRPr="00B750F2">
        <w:t>Signature</w:t>
      </w:r>
      <w:r>
        <w:t>: …………………………………………….</w:t>
      </w:r>
      <w:r w:rsidRPr="00B750F2">
        <w:tab/>
        <w:t>Date:</w:t>
      </w:r>
      <w:r>
        <w:t xml:space="preserve"> ………………………………………………</w:t>
      </w:r>
      <w:proofErr w:type="gramStart"/>
      <w:r>
        <w:t>…..</w:t>
      </w:r>
      <w:proofErr w:type="gramEnd"/>
    </w:p>
    <w:p w14:paraId="328E9F1F" w14:textId="77777777" w:rsidR="000157E4" w:rsidRDefault="000157E4" w:rsidP="000157E4">
      <w:pPr>
        <w:pStyle w:val="Para"/>
      </w:pPr>
    </w:p>
    <w:p w14:paraId="247B3A89" w14:textId="77777777" w:rsidR="00484228" w:rsidRPr="000157E4" w:rsidRDefault="00484228" w:rsidP="000157E4"/>
    <w:sectPr w:rsidR="00484228" w:rsidRPr="000157E4" w:rsidSect="0001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3F6" w14:textId="77777777" w:rsidR="00D36696" w:rsidRDefault="00D36696" w:rsidP="00721FEE">
      <w:pPr>
        <w:spacing w:before="0" w:line="240" w:lineRule="auto"/>
      </w:pPr>
      <w:r>
        <w:separator/>
      </w:r>
    </w:p>
  </w:endnote>
  <w:endnote w:type="continuationSeparator" w:id="0">
    <w:p w14:paraId="0C538752" w14:textId="77777777" w:rsidR="00D36696" w:rsidRDefault="00D36696" w:rsidP="00721F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D516" w14:textId="77777777" w:rsidR="00097D55" w:rsidRDefault="00097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1423" w14:textId="02BA116E" w:rsidR="00C6281D" w:rsidRPr="00102367" w:rsidRDefault="000157E4" w:rsidP="00102367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 xml:space="preserve">Version Number: </w:t>
    </w:r>
    <w:r w:rsidR="00721FEE">
      <w:rPr>
        <w:rFonts w:ascii="Arial" w:hAnsi="Arial" w:cs="Arial"/>
        <w:b w:val="0"/>
        <w:sz w:val="16"/>
      </w:rPr>
      <w:t>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ab/>
      <w:t>Date Reviewed:</w:t>
    </w:r>
    <w:r w:rsidR="00045C89">
      <w:rPr>
        <w:rFonts w:ascii="Arial" w:hAnsi="Arial" w:cs="Arial"/>
        <w:b w:val="0"/>
        <w:sz w:val="16"/>
      </w:rPr>
      <w:t>13 Sep 23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71623469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118393815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b w:val="0"/>
                <w:sz w:val="16"/>
              </w:rPr>
              <w:tab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0FD3" w14:textId="77777777" w:rsidR="00097D55" w:rsidRDefault="0009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81E5" w14:textId="77777777" w:rsidR="00D36696" w:rsidRDefault="00D36696" w:rsidP="00721FEE">
      <w:pPr>
        <w:spacing w:before="0" w:line="240" w:lineRule="auto"/>
      </w:pPr>
      <w:r>
        <w:separator/>
      </w:r>
    </w:p>
  </w:footnote>
  <w:footnote w:type="continuationSeparator" w:id="0">
    <w:p w14:paraId="0D37CC74" w14:textId="77777777" w:rsidR="00D36696" w:rsidRDefault="00D36696" w:rsidP="00721F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89B8" w14:textId="77777777" w:rsidR="00097D55" w:rsidRDefault="00097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5F81" w14:textId="7C7AD68F" w:rsidR="00721FEE" w:rsidRDefault="000157E4" w:rsidP="00A70935">
    <w:pPr>
      <w:pStyle w:val="Header"/>
      <w:pBdr>
        <w:bottom w:val="none" w:sz="0" w:space="0" w:color="auto"/>
      </w:pBdr>
      <w:spacing w:before="0"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9CEF07" wp14:editId="11F9671A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50A9" w14:textId="77777777" w:rsidR="00C6281D" w:rsidRDefault="00C6281D" w:rsidP="002E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9CEF07" id="Group 2" o:spid="_x0000_s1026" style="position:absolute;left:0;text-align:left;margin-left:-55.95pt;margin-top:-27.6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xjvgOYDAAA/CQAADgAAAGRycy9lMm9Eb2MueG1spFbbbuM2EH0v0H8g&#10;9L6RL3HsCHEWrtMEC6S7RpJFXvJCU5RFRCJZkr7163uGkpzE2aLN9iHK8DY8c+bM0Befd3XFNtJ5&#10;ZfQ06Z/0Eia1MLnSq2ny/eH60yRhPnCd88poOU320iefL3/95WJrMzkwpaly6RicaJ9t7TQpQ7BZ&#10;mnpRypr7E2OlxmJhXM0Dhm6V5o5v4b2u0kGvd5ZujcutM0J6j9mrZjG5jP6LQorwrSi8DKyaJsAW&#10;4tfF75K+6eUFz1aO21KJFgb/CRQ1VxqXHlxd8cDZ2ql3rmolnPGmCCfC1KkpCiVkjAHR9HtH0dw4&#10;s7YxllW2XdkDTaD2iKefdiu+bm6cvbcLBya2dgUu4ohi2RWupv9AyXaRsv2BMrkLTGCyPx5Pej0w&#10;K7DW759PJpOWVFGC+XfnRPn7P5w8740HlI60uzh9A8cqkeGv5QDWOw7+XSs4FdZOJq2T+j/5qLl7&#10;XttPSJflQS1VpcI+Sg+JIVB6s1Bi4ZoB6Fw4pvJpMkyY5jUUj1W6lGEil15Ae/Ps6btHyTzlYbPu&#10;P10Zsa6lDv5pdvcwP9nWBdFArslb45tT7LdGPHumzbzkeiVn3kLdID2S9nZ7SsM3wJaVsteqqpgz&#10;4VGF8r7kFuD6UbS02HICeEfS+gGtjWw73E0dOlmBHqN9qaxPmMtkvZTgwX3J+1AHekDAfdYpHQgw&#10;z7wTdwiAoQwHk/Mm95gNTgZRkg4ohg52w4eHTNly+4fJ4Yqvg4noj2Q6Hg4Hp2cJgx5Pz0aTwbi5&#10;rhPspDcYjLBMeh2OhmeTYeSvEx2Idj7cSFMzMoAfGOM1fHPrQ6PPbguFoQ3RGiOq9JsJCJlmYhyE&#10;vDURFlUa2p3vSMfoHe0fquiYTaAkty8SHHUSfKDgfzM7NqJY201U8yzsMN1qiOYbnC9kfKT03xXw&#10;/+OSbafJ2XDUi+QfWG5J5ZmMzb1NyQv0aIV9JSkVlb6TBaoxNq+oOXpW5LxybMPxIHAhUHdNAbW7&#10;aVeBhH7kYLufjjaoPnL4cCLebHQ4HK6VNi5GH1/DF9j5cwe5aPZDWa/iJjPslrs21UuT75Fp1H1s&#10;4d6KawVl33IfFtzhsUPzxgMevuFTVAasm9ZKWGncXz+ap/1QLFYTtsXjOU38n2tOnbX6oqHl8/7p&#10;Kb22cXA6Gg8wcK9Xlq9X9LqeG6QDfQLookn7Q9WZhTP1I975Gd2KJa4F7p4moTPnASMs4HeCkLNZ&#10;tJuGfavvLdp80+eobh92j9zZtrgDCuOr6aqHZ0c13uylxGgzQ7spVGwARHDDaks8Kjla8ZWG9eZn&#10;wOtx3PXyu+fybwAAAP//AwBQSwMEFAAGAAgAAAAhADGN7uv9BwAA+AoAABQAAABkcnMvbWVkaWEv&#10;aW1hZ2UxLndtZrRWf1AU1x3fO7jd93b39vbdbs/dva3ARH6IHta72739cXfTipSITCZqLJVeLPFH&#10;tLbX0bbqpBI1hogWaRJth8FkChN/EmzU+mM0SDStglVRE7VWFA2IVpRUcaJixbN70mTamSbNH/XN&#10;fOa9/Xzf9+e++c73bFvLWgx7tr/p/m4ilnItBbNW/wQbBjEsZZ4DwxyYx57kUi2k2ID1jWHUYyZ5&#10;ou02zPaVssFbQvbS6H9q4jabpZ/kcFvSHGFhwDoERvutU9Kbz7oArP0fdoflY3AN8rZ/0/NYgmEp&#10;EBuL7RO+gfVYuCqNxXjvJYr3MvRViaF7hEvUPiEpH7T2L1PWNmjN/oXvR48efcGmPJbeshwPxvh1&#10;ov3y6HozMKw5w2ch196bUWKv9JXYd/tyLfiwSh+GJeWfRzO4/3/8G1Y+msOOcVaOH6RuwVelXsQp&#10;THdTWB4fwcp4zF7GB+x5vC/lHfRmyly0EMxF58E76AzM4wmyjD9KlfEPqTwLurucuIgXEVvwpJ2c&#10;1CvMDYef/CbuJz8hrjDvEUNcpalDXEn+SeSRZeUxLAVhFT4bnDLcBrOHByzk8ndyYvzbWTF+Tlau&#10;hQAMZdlgf4YNtmScAC0Z7Xh/xma8wrcZ3+1rt3ACJPWfRHyq9TySdZ6IfRcD0lYGSJ1Mp6y4O+Vc&#10;fqsc45d5Y/xQby5/1cO5lnk6mQ6uk2nkOFcjl8u/xMX4NBTjP2VzLbTjaWgzXiBsxpcLDXiLsAV3&#10;iNvxMeIefLH4Ib5HbMP7xHZ8uNSDT5Ue4GskhjgkDSPuSmFimHcyMcE7jyj3vk5s8G4ljnk/Ivq8&#10;dwhe9oKgnA8mynHwU7kWVMqt4HdyP9gh58JD8lR4Wv4t7JSPwxsyIG/LBeRd+VWyXz5I3pPvkZ/J&#10;w6mbcil1TV5JXZL3UGfkK9RhGdFNskk3yjPptXI1XSnvpH8un6Onyg/pQjndOUoe4/TI050D3mXO&#10;T7x1zj959zk3es86K723nLO9kHnam85keRXG4R3HdEkxZr8UZ96SXmYWSquYiVIt45PWW/XbyhQI&#10;NtjB2WAjF7Awme7gKukCoZJ+wUK5sJyuESro7cIy+oiwhL4slNMPhIW0W/wZnSP+hI6KM+lJ4lR6&#10;ljiZXiQW09Xid+g6UaW3icPpA6JMnxCddIeYoG6In1L3xPOUXTpMOaWdlEeqo4ZKK6hMaS41Uiqh&#10;RkthSpHSKU1KoXSpmzSkg6QurSc16TVSkWaTo6VicqTkJzMlgRwqYaRHug6d0mlolw7Ae+Lv4Q3x&#10;LdghVsET4iJ4QIzDbeIPYZ04CVaLhXCRGIGzxACcJI6AUfEpmCPK0C164AMBwcuCEx4RINwu4LBG&#10;SIXlgh2+YNUjWZMn8X6TPd7qoraTZsJlC7e5CqJtrvnRhAWMnRP9Nvt8dDH7TPR9Nhy9w+ZE8xCK&#10;zkD3I2tRR6QNHYgkUH0kz7048gN3aaTSHYxsc9ORv7q7wgn3rnAGVxnO50rC07nM8FKuz3ybazJ3&#10;ca+ax7gis4tzmXe4jw0Hv8bg+UlGOo+MEfxxPcCv1DU+Xw/zA1qEr9VM3tCCfEcol68IeXlfCPDn&#10;1NvcCvUsZ6h7uZtKDbdJmcdNU57m0hWZ6wr2ujcG97rjwWXuUHCc2xGk3WcCbagh8Cu0NFCASgMP&#10;2VBgBysEZrIDfg972X/Q1eaf62ryi65G/4dMvf9FpsYPmdX+Rueb/iLnav91usZfRdf7R9GN/tNU&#10;k38R1ebPpC77PyIH/EtIITCKDAW6YGmgBi4NPAsbAiQ8EzgMHMEVIBQsBvGgG2wMXiC6gg1EuvIS&#10;MU0pJjYpTxE3lQRuqBfwFWozfk5dh/tCq/CK0C/xjtCPcUMrw2u1UnxA+z6er0/BV+ox/Lg+DUfG&#10;HHyS8Qt8jbEU/9h4HXeZdXiR+Qf8VbMVbzIv4n3mXTwzjIiScB5RGS4mdoXjRFf4DYKO7CSCkXai&#10;NGIHiyMjQX2kBByIVICOyA5wP9INUNQDc6LjYDi6BD4T3Q2fj/4dzonmkPOj0y28SBZEa0hbuIY8&#10;ac4kW80istkcRW43PeQG8yGsNa/AKvM4LDf3wLi5DsbMX8Px5iKom7Nhlvk9yJkFMGEosMfIgqcM&#10;Ae4zSLjeSIAq4zaYZ/wNlBgdwDROgzTjGLAbB0G3/gFo0feAjfoOsFzfBmboW8AY/V2QpjeAAa0B&#10;NGvvgle090Chtguw2n7QHjoGNoXOgwWhXlAYskEpNATeUr8FW9ViWK/+CJarK+EUtRHq6knoVe/C&#10;hDKU7FbGkUeV+eROZR1Zr5wiqxUHVa5oVFyJU2XKeuo55QI1XvHQ+coEOqJU05pylFYV0qkoRU5V&#10;qXJqyhFnRCGYfGUsM15Zwjyn7GXKlD4mrmS7ypWYq1p5w1Wv/NG1U+lzHVXS2W6lmE0oC1ivWsfq&#10;6iF2itrDlqsUqldHoFZ1HLqlzkBS6GVUGPoNWhDajDaF3kftoT8jVjuDCrVL6BXtKmrWbqABrRel&#10;6b1ojH4dzdCvoeX6FbRR70Qt+gXUrf8F2Y0TKM04jExjPyoxdqF5RiOqMurQemMN2me8hk4ZC1GP&#10;MQsljBJk/ReUZfqRbqah8SaJYuZnbNzsYMvNQ2yVuYWtNVezG8yF7HazlG02I2yrOZRN9of/3X8G&#10;Z7nkxJRcg/c/n+UwLN3ikpPWIJ/6eMbLTEnOKM5sCnNk/3f7qV/bTjzqzJ4f/XI7j0dc7J8AAAD/&#10;/wMAUEsDBBQABgAIAAAAIQCpkd3n4QAAAAwBAAAPAAAAZHJzL2Rvd25yZXYueG1sTI/BasJAEIbv&#10;hb7DMkJvullDgo3ZiEjbkxSqhdLbmh2TYHY2ZNckvn3XU739w3z8802+mUzLBuxdY0mCWETAkEqr&#10;G6okfB/f5ytgzivSqrWEEm7oYFM8P+Uq03akLxwOvmKhhFymJNTedxnnrqzRKLewHVLYnW1vlA9j&#10;X3HdqzGUm5YvoyjlRjUULtSqw12N5eVwNRI+RjVuY/E27C/n3e33mHz+7AVK+TKbtmtgHif/D8Nd&#10;P6hDEZxO9krasVbCXAjxGtiQkmQJ7I6kKwHsFEIcp8CLnD8+UfwB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AsY74DmAwAAPwkAAA4AAAAAAAAAAAAAAAAAOwIAAGRy&#10;cy9lMm9Eb2MueG1sUEsBAi0AFAAGAAgAAAAhADGN7uv9BwAA+AoAABQAAAAAAAAAAAAAAAAATQYA&#10;AGRycy9tZWRpYS9pbWFnZTEud21mUEsBAi0AFAAGAAgAAAAhAKmR3efhAAAADAEAAA8AAAAAAAAA&#10;AAAAAAAAfA4AAGRycy9kb3ducmV2LnhtbFBLAQItABQABgAIAAAAIQBPoa7FugAAACEBAAAZAAAA&#10;AAAAAAAAAAAAAIoPAABkcnMvX3JlbHMvZTJvRG9jLnhtbC5yZWxzUEsFBgAAAAAGAAYAfAEAAHs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BAC50A9" w14:textId="77777777" w:rsidR="00C6281D" w:rsidRDefault="00C6281D" w:rsidP="002E7CF9"/>
                  </w:txbxContent>
                </v:textbox>
              </v:shape>
            </v:group>
          </w:pict>
        </mc:Fallback>
      </mc:AlternateContent>
    </w:r>
    <w:r w:rsidR="00721FEE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097D55">
      <w:rPr>
        <w:rFonts w:cs="Arial"/>
        <w:b w:val="0"/>
        <w:color w:val="000000"/>
        <w:sz w:val="20"/>
        <w:szCs w:val="20"/>
        <w:lang w:eastAsia="en-AU"/>
      </w:rPr>
      <w:t>&amp; Systems</w:t>
    </w:r>
    <w:r w:rsidR="00721FEE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653F79">
      <w:rPr>
        <w:rFonts w:cs="Arial"/>
        <w:b w:val="0"/>
        <w:color w:val="000000"/>
        <w:sz w:val="20"/>
        <w:szCs w:val="20"/>
        <w:lang w:eastAsia="en-AU"/>
      </w:rPr>
      <w:t xml:space="preserve">(Signalling) </w:t>
    </w:r>
    <w:r w:rsidR="00721FEE">
      <w:rPr>
        <w:rFonts w:cs="Arial"/>
        <w:b w:val="0"/>
        <w:color w:val="000000"/>
        <w:sz w:val="20"/>
        <w:szCs w:val="20"/>
        <w:lang w:eastAsia="en-AU"/>
      </w:rPr>
      <w:t>Form</w:t>
    </w:r>
  </w:p>
  <w:p w14:paraId="3123B79F" w14:textId="0BC6DB97" w:rsidR="00C6281D" w:rsidRDefault="00721FEE" w:rsidP="00A70935">
    <w:pPr>
      <w:pStyle w:val="Header"/>
      <w:pBdr>
        <w:bottom w:val="none" w:sz="0" w:space="0" w:color="auto"/>
      </w:pBdr>
      <w:spacing w:before="0"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ES</w:t>
    </w:r>
    <w:r w:rsidR="00FA116D">
      <w:rPr>
        <w:rFonts w:cs="Arial"/>
        <w:b w:val="0"/>
        <w:color w:val="000000"/>
        <w:sz w:val="20"/>
        <w:szCs w:val="20"/>
        <w:lang w:eastAsia="en-AU"/>
      </w:rPr>
      <w:t>P</w:t>
    </w:r>
    <w:r>
      <w:rPr>
        <w:rFonts w:cs="Arial"/>
        <w:b w:val="0"/>
        <w:color w:val="000000"/>
        <w:sz w:val="20"/>
        <w:szCs w:val="20"/>
        <w:lang w:eastAsia="en-AU"/>
      </w:rPr>
      <w:t>-05-</w:t>
    </w:r>
    <w:r w:rsidR="00FA116D">
      <w:rPr>
        <w:rFonts w:cs="Arial"/>
        <w:b w:val="0"/>
        <w:color w:val="000000"/>
        <w:sz w:val="20"/>
        <w:szCs w:val="20"/>
        <w:lang w:eastAsia="en-AU"/>
      </w:rPr>
      <w:t>02</w:t>
    </w:r>
    <w:r>
      <w:rPr>
        <w:rFonts w:cs="Arial"/>
        <w:b w:val="0"/>
        <w:color w:val="000000"/>
        <w:sz w:val="20"/>
        <w:szCs w:val="20"/>
        <w:lang w:eastAsia="en-AU"/>
      </w:rPr>
      <w:t xml:space="preserve"> Vital Signal Relays</w: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</w:p>
  <w:p w14:paraId="42482DD9" w14:textId="297182F7" w:rsidR="00C6281D" w:rsidRPr="00773581" w:rsidRDefault="000157E4" w:rsidP="00A70935">
    <w:pPr>
      <w:pStyle w:val="Header"/>
      <w:pBdr>
        <w:bottom w:val="none" w:sz="0" w:space="0" w:color="auto"/>
      </w:pBdr>
      <w:spacing w:before="0" w:after="120"/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>Form number: ES</w:t>
    </w:r>
    <w:r w:rsidR="00FA116D">
      <w:rPr>
        <w:rFonts w:cs="Arial"/>
        <w:b w:val="0"/>
        <w:color w:val="000000"/>
        <w:sz w:val="20"/>
        <w:szCs w:val="20"/>
        <w:lang w:eastAsia="en-AU"/>
      </w:rPr>
      <w:t>P</w:t>
    </w:r>
    <w:r>
      <w:rPr>
        <w:rFonts w:cs="Arial"/>
        <w:b w:val="0"/>
        <w:color w:val="000000"/>
        <w:sz w:val="20"/>
        <w:szCs w:val="20"/>
        <w:lang w:eastAsia="en-AU"/>
      </w:rPr>
      <w:t>05</w:t>
    </w:r>
    <w:r w:rsidR="00FA116D">
      <w:rPr>
        <w:rFonts w:cs="Arial"/>
        <w:b w:val="0"/>
        <w:color w:val="000000"/>
        <w:sz w:val="20"/>
        <w:szCs w:val="20"/>
        <w:lang w:eastAsia="en-AU"/>
      </w:rPr>
      <w:t>02</w:t>
    </w:r>
    <w:r>
      <w:rPr>
        <w:rFonts w:cs="Arial"/>
        <w:b w:val="0"/>
        <w:color w:val="000000"/>
        <w:sz w:val="20"/>
        <w:szCs w:val="20"/>
        <w:lang w:eastAsia="en-AU"/>
      </w:rPr>
      <w:t>F-01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ECC" w14:textId="77777777" w:rsidR="00097D55" w:rsidRDefault="00097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EE"/>
    <w:rsid w:val="000157E4"/>
    <w:rsid w:val="00045C89"/>
    <w:rsid w:val="000512E5"/>
    <w:rsid w:val="00097D55"/>
    <w:rsid w:val="00484228"/>
    <w:rsid w:val="00653F79"/>
    <w:rsid w:val="006A41CD"/>
    <w:rsid w:val="006D0A02"/>
    <w:rsid w:val="00721FEE"/>
    <w:rsid w:val="00A70935"/>
    <w:rsid w:val="00B23435"/>
    <w:rsid w:val="00B7521E"/>
    <w:rsid w:val="00C6281D"/>
    <w:rsid w:val="00D36696"/>
    <w:rsid w:val="00E15D06"/>
    <w:rsid w:val="00E5056C"/>
    <w:rsid w:val="00EC73F9"/>
    <w:rsid w:val="00F43C6E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C3BD1"/>
  <w15:docId w15:val="{79DEAFBE-65AD-41CC-B6DE-FCF8565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EE"/>
    <w:pPr>
      <w:spacing w:before="120" w:after="0" w:line="288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1FEE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721FEE"/>
    <w:rPr>
      <w:rFonts w:ascii="Verdana" w:eastAsia="Times New Roman" w:hAnsi="Verdana" w:cs="Times New Roman"/>
      <w:b/>
      <w:sz w:val="14"/>
      <w:szCs w:val="14"/>
    </w:rPr>
  </w:style>
  <w:style w:type="paragraph" w:styleId="Header">
    <w:name w:val="header"/>
    <w:basedOn w:val="Normal"/>
    <w:link w:val="HeaderChar"/>
    <w:rsid w:val="00721FEE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21FEE"/>
    <w:rPr>
      <w:rFonts w:ascii="Arial" w:eastAsia="Times New Roman" w:hAnsi="Arial" w:cs="Times New Roman"/>
      <w:b/>
      <w:noProof/>
      <w:sz w:val="16"/>
      <w:szCs w:val="16"/>
    </w:rPr>
  </w:style>
  <w:style w:type="paragraph" w:customStyle="1" w:styleId="Tableheadings">
    <w:name w:val="Table headings"/>
    <w:basedOn w:val="Normal"/>
    <w:qFormat/>
    <w:rsid w:val="00721FEE"/>
    <w:rPr>
      <w:b/>
      <w:bCs/>
      <w:sz w:val="18"/>
    </w:rPr>
  </w:style>
  <w:style w:type="paragraph" w:customStyle="1" w:styleId="Para">
    <w:name w:val="Para"/>
    <w:basedOn w:val="Normal"/>
    <w:link w:val="ParaChar"/>
    <w:qFormat/>
    <w:rsid w:val="00721FEE"/>
    <w:pPr>
      <w:ind w:left="992"/>
    </w:pPr>
    <w:rPr>
      <w:rFonts w:cs="Arial"/>
      <w:color w:val="000000" w:themeColor="text1"/>
    </w:rPr>
  </w:style>
  <w:style w:type="character" w:customStyle="1" w:styleId="ParaChar">
    <w:name w:val="Para Char"/>
    <w:basedOn w:val="DefaultParagraphFont"/>
    <w:link w:val="Para"/>
    <w:rsid w:val="00721FEE"/>
    <w:rPr>
      <w:rFonts w:ascii="Arial" w:eastAsia="Times New Roman" w:hAnsi="Arial" w:cs="Arial"/>
      <w:color w:val="000000" w:themeColor="text1"/>
      <w:sz w:val="20"/>
      <w:szCs w:val="20"/>
    </w:rPr>
  </w:style>
  <w:style w:type="table" w:customStyle="1" w:styleId="Contenttablesample2">
    <w:name w:val="Content table sample 2"/>
    <w:basedOn w:val="TableNormal"/>
    <w:uiPriority w:val="99"/>
    <w:rsid w:val="00721FEE"/>
    <w:pPr>
      <w:spacing w:before="120" w:after="0" w:line="288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mpleTable1">
    <w:name w:val="Sample Table 1"/>
    <w:basedOn w:val="TableNormal"/>
    <w:uiPriority w:val="99"/>
    <w:rsid w:val="000157E4"/>
    <w:pPr>
      <w:spacing w:before="120" w:after="0" w:line="288" w:lineRule="auto"/>
    </w:pPr>
    <w:rPr>
      <w:rFonts w:ascii="Arial" w:eastAsia="Times New Roman" w:hAnsi="Arial" w:cs="Times New Roman"/>
      <w:color w:val="000000" w:themeColor="text1"/>
      <w:sz w:val="18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1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ESP0502F-01</dc:title>
  <dc:creator>Rachel Jones</dc:creator>
  <cp:keywords>ESM0511F-01</cp:keywords>
  <cp:lastModifiedBy>Sharon Woods</cp:lastModifiedBy>
  <cp:revision>6</cp:revision>
  <dcterms:created xsi:type="dcterms:W3CDTF">2023-09-19T01:56:00Z</dcterms:created>
  <dcterms:modified xsi:type="dcterms:W3CDTF">2023-09-19T02:02:00Z</dcterms:modified>
</cp:coreProperties>
</file>